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A7D4" w14:textId="77777777" w:rsidR="008B48AD" w:rsidRDefault="008B48A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</w:p>
    <w:p w14:paraId="117242F7" w14:textId="77777777" w:rsidR="0098183C" w:rsidRDefault="0088243D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</w:pPr>
      <w:r w:rsidRPr="00773312">
        <w:rPr>
          <w:rFonts w:ascii="Times New Roman" w:eastAsia="Lucida Sans Unicode" w:hAnsi="Times New Roman" w:cs="Times New Roman"/>
          <w:b/>
          <w:bCs/>
          <w:sz w:val="32"/>
          <w:szCs w:val="32"/>
          <w:lang w:bidi="ar-SA"/>
        </w:rPr>
        <w:t>WYKAZ PRACOWNIKÓW URZĘDU MISTA I GMINY NIEMCZA</w:t>
      </w:r>
    </w:p>
    <w:p w14:paraId="677FB420" w14:textId="77777777" w:rsidR="009A29F7" w:rsidRPr="009A29F7" w:rsidRDefault="009A29F7" w:rsidP="00751D56">
      <w:pPr>
        <w:widowControl w:val="0"/>
        <w:jc w:val="center"/>
        <w:textAlignment w:val="auto"/>
        <w:rPr>
          <w:rFonts w:ascii="Times New Roman" w:eastAsia="Lucida Sans Unicode" w:hAnsi="Times New Roman" w:cs="Times New Roman"/>
          <w:b/>
          <w:bCs/>
          <w:sz w:val="16"/>
          <w:szCs w:val="16"/>
          <w:lang w:bidi="ar-SA"/>
        </w:rPr>
      </w:pPr>
    </w:p>
    <w:p w14:paraId="292E2AE2" w14:textId="77777777" w:rsidR="0098183C" w:rsidRPr="00773312" w:rsidRDefault="0088243D" w:rsidP="00751D56">
      <w:pPr>
        <w:widowControl w:val="0"/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Rynek 10, 58-230 Niemcza</w:t>
      </w:r>
    </w:p>
    <w:p w14:paraId="6B2FF238" w14:textId="77777777" w:rsidR="00D741AA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t</w:t>
      </w:r>
      <w:r w:rsidR="0088243D" w:rsidRPr="00773312">
        <w:rPr>
          <w:rFonts w:ascii="Times New Roman" w:hAnsi="Times New Roman" w:cs="Times New Roman"/>
        </w:rPr>
        <w:t>elefon: 74/8376 265</w:t>
      </w:r>
    </w:p>
    <w:p w14:paraId="296C518B" w14:textId="77777777" w:rsidR="0098183C" w:rsidRPr="00773312" w:rsidRDefault="00D741AA" w:rsidP="00751D56">
      <w:pPr>
        <w:widowControl w:val="0"/>
        <w:tabs>
          <w:tab w:val="center" w:pos="7285"/>
          <w:tab w:val="left" w:pos="10572"/>
        </w:tabs>
        <w:jc w:val="center"/>
        <w:textAlignment w:val="auto"/>
        <w:rPr>
          <w:rFonts w:ascii="Times New Roman" w:hAnsi="Times New Roman" w:cs="Times New Roman"/>
        </w:rPr>
      </w:pPr>
      <w:r w:rsidRPr="00773312">
        <w:rPr>
          <w:rFonts w:ascii="Times New Roman" w:hAnsi="Times New Roman" w:cs="Times New Roman"/>
        </w:rPr>
        <w:t>e-mail: sekretariat@um.niemcza.pl</w:t>
      </w:r>
    </w:p>
    <w:p w14:paraId="3B811D6F" w14:textId="77777777" w:rsidR="0098183C" w:rsidRDefault="00D741AA" w:rsidP="00751D56">
      <w:pPr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773312">
        <w:rPr>
          <w:rFonts w:ascii="Times New Roman" w:hAnsi="Times New Roman" w:cs="Times New Roman"/>
        </w:rPr>
        <w:t>f</w:t>
      </w:r>
      <w:r w:rsidR="0088243D" w:rsidRPr="00773312">
        <w:rPr>
          <w:rFonts w:ascii="Times New Roman" w:hAnsi="Times New Roman" w:cs="Times New Roman"/>
        </w:rPr>
        <w:t>ax: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74 83 76</w:t>
      </w:r>
      <w:r w:rsidR="008B48AD">
        <w:rPr>
          <w:rFonts w:ascii="Times New Roman" w:eastAsia="Times New Roman" w:hAnsi="Times New Roman" w:cs="Times New Roman"/>
          <w:kern w:val="0"/>
          <w:lang w:eastAsia="pl-PL" w:bidi="ar-SA"/>
        </w:rPr>
        <w:t> </w:t>
      </w:r>
      <w:r w:rsidR="0088243D" w:rsidRPr="00773312">
        <w:rPr>
          <w:rFonts w:ascii="Times New Roman" w:eastAsia="Times New Roman" w:hAnsi="Times New Roman" w:cs="Times New Roman"/>
          <w:kern w:val="0"/>
          <w:lang w:eastAsia="pl-PL" w:bidi="ar-SA"/>
        </w:rPr>
        <w:t>280</w:t>
      </w:r>
    </w:p>
    <w:p w14:paraId="6353004B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9"/>
        <w:gridCol w:w="2683"/>
        <w:gridCol w:w="3029"/>
        <w:gridCol w:w="2527"/>
        <w:gridCol w:w="4199"/>
        <w:gridCol w:w="1929"/>
      </w:tblGrid>
      <w:tr w:rsidR="0098183C" w:rsidRPr="00773312" w14:paraId="22DFDB4D" w14:textId="77777777" w:rsidTr="00F86EC1"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023F165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48B9F5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STANOWISKO</w:t>
            </w:r>
          </w:p>
          <w:p w14:paraId="0612C83F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6A6A6"/>
          </w:tcPr>
          <w:p w14:paraId="1998D402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70A1045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81EDBBD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>-MAIL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E0D619" w14:textId="77777777" w:rsidR="00751D56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312">
              <w:rPr>
                <w:rFonts w:ascii="Times New Roman" w:hAnsi="Times New Roman" w:cs="Times New Roman"/>
                <w:b/>
                <w:bCs/>
              </w:rPr>
              <w:t>P</w:t>
            </w:r>
            <w:r w:rsidR="00751D56">
              <w:rPr>
                <w:rFonts w:ascii="Times New Roman" w:hAnsi="Times New Roman" w:cs="Times New Roman"/>
                <w:b/>
                <w:bCs/>
              </w:rPr>
              <w:t>IĘTRO/</w:t>
            </w:r>
          </w:p>
          <w:p w14:paraId="1682616A" w14:textId="77777777" w:rsidR="0098183C" w:rsidRPr="00773312" w:rsidRDefault="00751D56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POKOJU</w:t>
            </w:r>
          </w:p>
        </w:tc>
      </w:tr>
      <w:tr w:rsidR="0098183C" w:rsidRPr="00773312" w14:paraId="04305FE5" w14:textId="77777777" w:rsidTr="00F86EC1">
        <w:tc>
          <w:tcPr>
            <w:tcW w:w="150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0ECF0DE" w14:textId="77777777" w:rsidR="0098183C" w:rsidRPr="00773312" w:rsidRDefault="0098183C" w:rsidP="00751D56">
            <w:pPr>
              <w:pStyle w:val="Zawartotabeli"/>
              <w:tabs>
                <w:tab w:val="left" w:pos="3468"/>
              </w:tabs>
              <w:ind w:left="1224"/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  <w:p w14:paraId="1CE12A99" w14:textId="77777777" w:rsidR="0098183C" w:rsidRPr="00773312" w:rsidRDefault="0088243D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Kierownictwo Urzędu;</w:t>
            </w:r>
          </w:p>
          <w:p w14:paraId="052C0109" w14:textId="77777777" w:rsidR="0098183C" w:rsidRPr="00773312" w:rsidRDefault="0098183C" w:rsidP="00751D56">
            <w:pPr>
              <w:pStyle w:val="Zawartotabeli"/>
              <w:tabs>
                <w:tab w:val="left" w:pos="4692"/>
              </w:tabs>
              <w:jc w:val="center"/>
              <w:rPr>
                <w:rFonts w:ascii="Times New Roman" w:eastAsia="Microsoft YaHei" w:hAnsi="Times New Roman" w:cs="Times New Roman"/>
                <w:b/>
                <w:bCs/>
              </w:rPr>
            </w:pPr>
          </w:p>
        </w:tc>
      </w:tr>
      <w:tr w:rsidR="0098183C" w:rsidRPr="00773312" w14:paraId="263241AE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B9710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93F3237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Burmistrz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651A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Węgłowski Jarosław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E266BAD" w14:textId="77777777"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992</w:t>
            </w:r>
          </w:p>
          <w:p w14:paraId="42FD8BB0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3E4AF7D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jweglowski@um.niemcza.pl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72D0C00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</w:t>
            </w:r>
            <w:r w:rsidR="00C20F33" w:rsidRPr="00773312">
              <w:rPr>
                <w:rFonts w:ascii="Times New Roman" w:hAnsi="Times New Roman" w:cs="Times New Roman"/>
              </w:rPr>
              <w:t>10</w:t>
            </w:r>
          </w:p>
        </w:tc>
      </w:tr>
      <w:tr w:rsidR="0098183C" w:rsidRPr="00773312" w14:paraId="63871FAD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E765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DEE868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Zastępca Burmistrza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86C0E9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Rynkowska Bożena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8A39065" w14:textId="77777777"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661</w:t>
            </w:r>
          </w:p>
          <w:p w14:paraId="65E76627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946E2D8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brynkowska@um.niemcza.pl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F798243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</w:t>
            </w:r>
            <w:r w:rsidR="00C20F33" w:rsidRPr="00773312">
              <w:rPr>
                <w:rFonts w:ascii="Times New Roman" w:hAnsi="Times New Roman" w:cs="Times New Roman"/>
              </w:rPr>
              <w:t>10</w:t>
            </w:r>
          </w:p>
        </w:tc>
      </w:tr>
      <w:tr w:rsidR="0098183C" w:rsidRPr="00773312" w14:paraId="5B48571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D719C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4057ACE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Sekretarz Gminy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5068E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Adamczyk Urszula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01947A1" w14:textId="77777777"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872</w:t>
            </w:r>
          </w:p>
          <w:p w14:paraId="14DDE7B9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00F5DFB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uadamczyk@um.niemcza.pl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8951B63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</w:t>
            </w:r>
            <w:r w:rsidR="00F86EC1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II/pok.17</w:t>
            </w:r>
          </w:p>
        </w:tc>
      </w:tr>
      <w:tr w:rsidR="0098183C" w:rsidRPr="00773312" w14:paraId="0F0B4A9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41FB0E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48F890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eastAsia="NSimSun" w:hAnsi="Times New Roman" w:cs="Times New Roman"/>
              </w:rPr>
              <w:t>Skarbnik Gminy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49A29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Żłobicka-Wnuk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Marta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94AE0C7" w14:textId="77777777" w:rsidR="0098183C" w:rsidRPr="00773312" w:rsidRDefault="0088243D" w:rsidP="00751D56">
            <w:pPr>
              <w:widowControl w:val="0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102</w:t>
            </w:r>
          </w:p>
          <w:p w14:paraId="389DE984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D1441C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skarbnik@um.niemcza.pl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D2C141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Parter/pok.2</w:t>
            </w:r>
          </w:p>
        </w:tc>
      </w:tr>
      <w:tr w:rsidR="0098183C" w:rsidRPr="00773312" w14:paraId="515B97B8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F3937FB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12569B5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Finansów i Budżetu – ,,FB”;</w:t>
            </w:r>
          </w:p>
          <w:p w14:paraId="63551034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5CCD938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85F36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4C96DA4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Zastępca Skarbnika</w:t>
            </w:r>
          </w:p>
          <w:p w14:paraId="5E7FE9F1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3EB9AF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Rudnicka Sylwia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66676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C9AE6B7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srudnicka@um.niemcza.pl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D91C8B4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48648FF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A0AE4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04AC1A6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budżetu i</w:t>
            </w:r>
            <w:r w:rsidR="007943BA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 </w:t>
            </w: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planowania</w:t>
            </w:r>
          </w:p>
          <w:p w14:paraId="1EF3A758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678AA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Dziadkowiec Edyta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33DE3AF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85475F5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edziadkowiec@um.niemcza.pl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3E197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6630935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F33850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C44981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budżetowej</w:t>
            </w:r>
          </w:p>
          <w:p w14:paraId="324497AE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7BC26F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Malicka-Cisek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Dorota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DED61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9C83248" w14:textId="77777777" w:rsidR="0098183C" w:rsidRPr="00773312" w:rsidRDefault="0088243D" w:rsidP="00751D56">
            <w:pPr>
              <w:numPr>
                <w:ilvl w:val="2"/>
                <w:numId w:val="1"/>
              </w:numPr>
              <w:suppressAutoHyphens w:val="0"/>
              <w:spacing w:before="100" w:after="100"/>
              <w:jc w:val="center"/>
              <w:textAlignment w:val="auto"/>
              <w:outlineLvl w:val="2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dmalicka@um.niemcza.pl</w:t>
            </w:r>
          </w:p>
          <w:p w14:paraId="503DCCA6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0DAA3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Parter/pok.1</w:t>
            </w:r>
          </w:p>
        </w:tc>
      </w:tr>
      <w:tr w:rsidR="0098183C" w:rsidRPr="00773312" w14:paraId="6ED3A90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1D283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545DE3B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wymiaru podatku i opłat lokalnych</w:t>
            </w:r>
          </w:p>
          <w:p w14:paraId="046B53FB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16FCB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Jara Tomasz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4AA8DA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E08D70B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tjara@um.niemcza.pl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42EB49C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73AE7904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74728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741A193" w14:textId="77777777" w:rsidR="0098183C" w:rsidRPr="00773312" w:rsidRDefault="0088243D" w:rsidP="00751D56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księgowości podatkowej</w:t>
            </w:r>
          </w:p>
          <w:p w14:paraId="6BE04849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420817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Wiśniewska Małgorzata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E3D1FA9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9F4974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mwisniewska@um.niemcza.pl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5C1C18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45EF7C01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65866B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CE26301" w14:textId="77777777" w:rsidR="0098183C" w:rsidRPr="00773312" w:rsidRDefault="0088243D" w:rsidP="00751D56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-Kasjer</w:t>
            </w:r>
          </w:p>
          <w:p w14:paraId="73FCF6AD" w14:textId="77777777" w:rsidR="0098183C" w:rsidRPr="00773312" w:rsidRDefault="0098183C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03878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Żygadło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9D3238B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4075E11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mzygadlo@um.niemcza.pl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9B09276" w14:textId="77777777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Parter/pok.3</w:t>
            </w:r>
          </w:p>
        </w:tc>
      </w:tr>
      <w:tr w:rsidR="0098183C" w:rsidRPr="00773312" w14:paraId="6DB2FEA9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F75029D" w14:textId="77777777" w:rsidR="0098183C" w:rsidRPr="00773312" w:rsidRDefault="0098183C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6F2091E" w14:textId="77777777" w:rsidR="0098183C" w:rsidRPr="00773312" w:rsidRDefault="0088243D" w:rsidP="00751D56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Budownictwa i Rozwoju Lokalnego – ,,BRL” ;</w:t>
            </w:r>
          </w:p>
          <w:p w14:paraId="5E5493B2" w14:textId="77777777" w:rsidR="0098183C" w:rsidRPr="00773312" w:rsidRDefault="0098183C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83C" w:rsidRPr="00773312" w14:paraId="6E6D0AB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081EC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4FD31" w14:textId="77777777" w:rsidR="0098183C" w:rsidRPr="00773312" w:rsidRDefault="0088243D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Budownictwa i Rozwoju Lokalnego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2456E" w14:textId="34305C76" w:rsidR="0098183C" w:rsidRPr="00773312" w:rsidRDefault="0062187E" w:rsidP="00751D56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Dariusz Rusek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BE2D8F" w14:textId="0E97F3DB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</w:t>
            </w:r>
            <w:r w:rsidR="00F86EC1" w:rsidRPr="00773312">
              <w:rPr>
                <w:rFonts w:ascii="Times New Roman" w:hAnsi="Times New Roman" w:cs="Times New Roman"/>
              </w:rPr>
              <w:t>/</w:t>
            </w:r>
            <w:r w:rsidRPr="00773312">
              <w:rPr>
                <w:rFonts w:ascii="Times New Roman" w:hAnsi="Times New Roman" w:cs="Times New Roman"/>
              </w:rPr>
              <w:t>8376</w:t>
            </w:r>
            <w:r w:rsidR="008A77DF" w:rsidRPr="00773312"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99</w:t>
            </w:r>
            <w:r w:rsidR="00621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7E67AF3" w14:textId="33ED5CDE" w:rsidR="0098183C" w:rsidRPr="00773312" w:rsidRDefault="0062187E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drusek</w:t>
            </w:r>
            <w:r w:rsidR="0088243D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007985D" w14:textId="7A1C2963" w:rsidR="0098183C" w:rsidRPr="00773312" w:rsidRDefault="0088243D" w:rsidP="00751D56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 w:rsidR="0062187E">
              <w:rPr>
                <w:rFonts w:ascii="Times New Roman" w:hAnsi="Times New Roman" w:cs="Times New Roman"/>
              </w:rPr>
              <w:t>2</w:t>
            </w:r>
          </w:p>
        </w:tc>
      </w:tr>
      <w:tr w:rsidR="0062187E" w:rsidRPr="00773312" w14:paraId="671F0E7C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A7EA4" w14:textId="0F9B9A33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64E8F81" w14:textId="77777777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pozyskiwania funduszy zewnętrznych</w:t>
            </w:r>
          </w:p>
          <w:p w14:paraId="6E193D9B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5D4FF4" w14:textId="2EE416C4" w:rsidR="0062187E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Jakubiec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BD12C2A" w14:textId="7F4A1AF1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983002" w14:textId="58F8832A" w:rsidR="0062187E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ajakubiec</w:t>
            </w:r>
            <w:r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376942B" w14:textId="50CCC696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187E" w:rsidRPr="00773312" w14:paraId="56D6D67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FF925" w14:textId="7EBDB5C4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9460057" w14:textId="14BB4F20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 xml:space="preserve">Inspektor ds. zamówień publicznych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880C22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63803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Norberciak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BDFA5C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999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DE6AEB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jnorberciak@um.niemcza.pl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5C94E8A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II/pok.14</w:t>
            </w:r>
          </w:p>
        </w:tc>
      </w:tr>
      <w:tr w:rsidR="0062187E" w:rsidRPr="00773312" w14:paraId="014A860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EF811" w14:textId="5CFBCC76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CAF4D51" w14:textId="5852ADF0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Referent ds.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3312">
              <w:rPr>
                <w:rFonts w:ascii="Times New Roman" w:hAnsi="Times New Roman" w:cs="Times New Roman"/>
              </w:rPr>
              <w:t>gospodarki przestrzennej</w:t>
            </w:r>
          </w:p>
          <w:p w14:paraId="3C35C530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A9515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Korman Anna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D962DE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56AF64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akorman@um.niemcza.pl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3766D4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II/pok.12</w:t>
            </w:r>
          </w:p>
        </w:tc>
      </w:tr>
      <w:tr w:rsidR="0062187E" w:rsidRPr="00773312" w14:paraId="2906D95C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BF5D67" w14:textId="77777777" w:rsidR="0062187E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5F6EE333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Organizacyjny i Spraw Obywatelskich – ,,OSO”;</w:t>
            </w:r>
          </w:p>
          <w:p w14:paraId="3C0F10DE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</w:rPr>
            </w:pPr>
          </w:p>
        </w:tc>
      </w:tr>
      <w:tr w:rsidR="0062187E" w:rsidRPr="00773312" w14:paraId="6F55D458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D678E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0A70DB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Organizacyjnego i Spraw Obywatelskich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832DC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Woźnicki Robert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1E40FB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53AD71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rwoznicki@um.niemcza.pl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D5B36E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62187E" w:rsidRPr="00773312" w14:paraId="0A453E16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C0160D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61AC1B8" w14:textId="77777777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ewidencji ludności i dowodów osobistych</w:t>
            </w:r>
          </w:p>
          <w:p w14:paraId="0B869740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518D7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Kunysz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276B87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996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F9058B8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mkunysz@um.niemcza.pl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FA8655B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Parter/pok.4</w:t>
            </w:r>
          </w:p>
        </w:tc>
      </w:tr>
      <w:tr w:rsidR="0062187E" w:rsidRPr="00773312" w14:paraId="22EAE69C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6B864B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10BBCD8" w14:textId="77777777" w:rsidR="0062187E" w:rsidRPr="00773312" w:rsidRDefault="0062187E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Informatyk</w:t>
            </w:r>
          </w:p>
          <w:p w14:paraId="7A587CE3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BC092D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Borzestowski Wojciech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B8CEC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74/8844 102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BE264F0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wbe@um.niemcza.pl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7473C8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I/pok.8</w:t>
            </w:r>
          </w:p>
        </w:tc>
      </w:tr>
      <w:tr w:rsidR="0062187E" w:rsidRPr="00773312" w14:paraId="30FD5E7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9DAC0A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3DDCC68" w14:textId="77777777" w:rsidR="0062187E" w:rsidRPr="00773312" w:rsidRDefault="0062187E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administracyjnych</w:t>
            </w:r>
          </w:p>
          <w:p w14:paraId="2EF78447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A711B" w14:textId="5327A344" w:rsidR="0062187E" w:rsidRPr="00773312" w:rsidRDefault="002D4669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Weźgowiec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Monika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7F2066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265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AED79D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bookmarkStart w:id="0" w:name="_Hlk31799545"/>
            <w:r w:rsidRPr="00773312">
              <w:rPr>
                <w:rFonts w:ascii="Times New Roman" w:hAnsi="Times New Roman" w:cs="Times New Roman"/>
              </w:rPr>
              <w:t>sekretariat@um.niemcza.pl</w:t>
            </w:r>
            <w:bookmarkEnd w:id="0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367D259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I/pok.10</w:t>
            </w:r>
          </w:p>
        </w:tc>
      </w:tr>
      <w:tr w:rsidR="0062187E" w:rsidRPr="00773312" w14:paraId="29E9375A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D2B83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1AE9E1" w14:textId="77777777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Konserwator -goniec</w:t>
            </w:r>
          </w:p>
          <w:p w14:paraId="508B1370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59119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Grzywa Arkadiusz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34C24A6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B26F9D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4B1EC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6002093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D36DB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72E747A" w14:textId="77777777" w:rsidR="0062187E" w:rsidRPr="00773312" w:rsidRDefault="0062187E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Robotnik gospodarczy</w:t>
            </w:r>
          </w:p>
          <w:p w14:paraId="4C377583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412E9" w14:textId="0C0B6A9C" w:rsidR="0062187E" w:rsidRPr="00773312" w:rsidRDefault="002D4669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Ziemianek Ewa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F7632D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4890C70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8AF169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1944A0F5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27D6C6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eastAsia="NSimSun" w:hAnsi="Times New Roman" w:cs="Times New Roman"/>
                <w:b/>
                <w:bCs/>
              </w:rPr>
            </w:pPr>
          </w:p>
          <w:p w14:paraId="18673D54" w14:textId="77777777" w:rsidR="0062187E" w:rsidRPr="00773312" w:rsidRDefault="0062187E" w:rsidP="0062187E">
            <w:pPr>
              <w:suppressAutoHyphens w:val="0"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Referat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  <w:b/>
                <w:bCs/>
                <w:sz w:val="28"/>
                <w:szCs w:val="28"/>
              </w:rPr>
              <w:t>i Działalności Gospodarczej – ,,RNG”;</w:t>
            </w:r>
          </w:p>
          <w:p w14:paraId="4BA8795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7DC88A59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F8502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FE8BCC" w14:textId="77777777" w:rsidR="0062187E" w:rsidRPr="008B48AD" w:rsidRDefault="0062187E" w:rsidP="0062187E">
            <w:pPr>
              <w:pStyle w:val="Zawartotabeli"/>
              <w:jc w:val="center"/>
              <w:rPr>
                <w:rFonts w:ascii="Times New Roman" w:eastAsia="NSimSu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Referatu</w:t>
            </w:r>
            <w:r w:rsidRPr="00773312">
              <w:rPr>
                <w:rFonts w:ascii="Times New Roman" w:eastAsia="NSimSun" w:hAnsi="Times New Roman" w:cs="Times New Roman"/>
              </w:rPr>
              <w:t xml:space="preserve"> Rolnictwa, Ochrony Środowiska, Gospodarki Nieruchomościami</w:t>
            </w:r>
            <w:r w:rsidRPr="00773312">
              <w:rPr>
                <w:rFonts w:ascii="Times New Roman" w:eastAsia="Times New Roman" w:hAnsi="Times New Roman" w:cs="Times New Roman"/>
              </w:rPr>
              <w:t xml:space="preserve"> </w:t>
            </w:r>
            <w:r w:rsidRPr="00773312">
              <w:rPr>
                <w:rFonts w:ascii="Times New Roman" w:eastAsia="NSimSun" w:hAnsi="Times New Roman" w:cs="Times New Roman"/>
              </w:rPr>
              <w:t>i 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45E482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Frass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Bożena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D5C0912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ED4DA11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bfrass@um.niemcza.pl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6BEB8E9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7</w:t>
            </w:r>
          </w:p>
        </w:tc>
      </w:tr>
      <w:tr w:rsidR="0062187E" w:rsidRPr="00773312" w14:paraId="38DDD030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07205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1D2DCB2" w14:textId="77777777" w:rsidR="0062187E" w:rsidRPr="00773312" w:rsidRDefault="0062187E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gospodarki nieruchomościami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6958F4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Kawa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1865CA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A9CA472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akawa@um.niemcza.pl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65D6AFA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7</w:t>
            </w:r>
          </w:p>
        </w:tc>
      </w:tr>
      <w:tr w:rsidR="002A394B" w:rsidRPr="00773312" w14:paraId="19D54C62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028559" w14:textId="7E686479" w:rsidR="002A394B" w:rsidRPr="00773312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6C27BDA" w14:textId="3AD37BC5" w:rsidR="002A394B" w:rsidRPr="00773312" w:rsidRDefault="002A394B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gospodarki gruntami i działalności gospodarczej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162FD7" w14:textId="62061E66" w:rsidR="002A394B" w:rsidRPr="00773312" w:rsidRDefault="002A394B" w:rsidP="002A394B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Sarkany Sylwia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4361630" w14:textId="507D9AEE" w:rsidR="002A394B" w:rsidRPr="00773312" w:rsidRDefault="002A394B" w:rsidP="002A394B">
            <w:pPr>
              <w:pStyle w:val="Zawartotabeli"/>
              <w:tabs>
                <w:tab w:val="left" w:pos="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FDE310" w14:textId="7E10AC80" w:rsidR="002A394B" w:rsidRPr="007616FE" w:rsidRDefault="00F45BD5" w:rsidP="002A394B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2A394B" w:rsidRPr="007616FE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ssarkany@um.niemcza.pl</w:t>
              </w:r>
            </w:hyperlink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BFCBC6C" w14:textId="464774B9" w:rsidR="002A394B" w:rsidRPr="00773312" w:rsidRDefault="002A394B" w:rsidP="002A394B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Piętro I/pok.7</w:t>
            </w:r>
          </w:p>
        </w:tc>
      </w:tr>
      <w:tr w:rsidR="0062187E" w:rsidRPr="00773312" w14:paraId="6F104E3D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96E339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30889356" w14:textId="0297EFEE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2A39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289122D" w14:textId="77777777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Inspektor ds. leśnictwa i</w:t>
            </w:r>
            <w:r>
              <w:rPr>
                <w:rFonts w:ascii="Times New Roman" w:hAnsi="Times New Roman" w:cs="Times New Roman"/>
              </w:rPr>
              <w:t> </w:t>
            </w:r>
            <w:r w:rsidRPr="00773312">
              <w:rPr>
                <w:rFonts w:ascii="Times New Roman" w:hAnsi="Times New Roman" w:cs="Times New Roman"/>
              </w:rPr>
              <w:t>ochrony przyrody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8B0A35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Jasięga</w:t>
            </w:r>
            <w:proofErr w:type="spellEnd"/>
            <w:r w:rsidRPr="00773312">
              <w:rPr>
                <w:rFonts w:ascii="Times New Roman" w:hAnsi="Times New Roman" w:cs="Times New Roman"/>
              </w:rPr>
              <w:t xml:space="preserve"> Jerzy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413867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C1B8E8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12">
              <w:rPr>
                <w:rFonts w:ascii="Times New Roman" w:hAnsi="Times New Roman" w:cs="Times New Roman"/>
              </w:rPr>
              <w:t>jjasiega@um.niemcza.p</w:t>
            </w:r>
            <w:proofErr w:type="spellEnd"/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8389DF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5</w:t>
            </w:r>
          </w:p>
        </w:tc>
      </w:tr>
      <w:tr w:rsidR="0062187E" w:rsidRPr="00773312" w14:paraId="096427B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330D23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5F9667A1" w14:textId="0E8BD049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2A39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81273DD" w14:textId="77777777" w:rsidR="0062187E" w:rsidRPr="00773312" w:rsidRDefault="0062187E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Referent ds. ochrony środowiska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F3C019" w14:textId="0B81992B" w:rsidR="0062187E" w:rsidRPr="00773312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Kuźniar - Kaczor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01D5E9E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994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1C39D93" w14:textId="50A807C6" w:rsidR="0062187E" w:rsidRPr="00773312" w:rsidRDefault="002A394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akuzniar-kaczor</w:t>
            </w:r>
            <w:r w:rsidR="0062187E" w:rsidRPr="00773312">
              <w:rPr>
                <w:rFonts w:ascii="Times New Roman" w:hAnsi="Times New Roman" w:cs="Times New Roman"/>
              </w:rPr>
              <w:t>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88109DC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I/pok</w:t>
            </w:r>
            <w:r>
              <w:rPr>
                <w:rFonts w:ascii="Times New Roman" w:hAnsi="Times New Roman" w:cs="Times New Roman"/>
              </w:rPr>
              <w:t>.</w:t>
            </w:r>
            <w:r w:rsidRPr="00773312">
              <w:rPr>
                <w:rFonts w:ascii="Times New Roman" w:hAnsi="Times New Roman" w:cs="Times New Roman"/>
              </w:rPr>
              <w:t>5</w:t>
            </w:r>
          </w:p>
        </w:tc>
      </w:tr>
      <w:tr w:rsidR="0062187E" w:rsidRPr="00773312" w14:paraId="6F5DCA7E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6253AB5B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3EE1BE24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Kierownik Urzędu Stanu Cywilnego / Kadry – ,,USC / K”;</w:t>
            </w:r>
          </w:p>
          <w:p w14:paraId="75483D1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187E" w:rsidRPr="00773312" w14:paraId="1CFBCEF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A39828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7C2E23E7" w14:textId="0F60A568" w:rsidR="0062187E" w:rsidRPr="00773312" w:rsidRDefault="002A394B" w:rsidP="002A394B">
            <w:pPr>
              <w:pStyle w:val="Zawarto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2187E" w:rsidRPr="0077331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112456EC" w14:textId="77777777" w:rsidR="0062187E" w:rsidRPr="00773312" w:rsidRDefault="0062187E" w:rsidP="0062187E">
            <w:pPr>
              <w:suppressAutoHyphens w:val="0"/>
              <w:spacing w:before="100" w:line="288" w:lineRule="auto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Kierownik Urzędu Stanu Cywilnego</w:t>
            </w:r>
          </w:p>
          <w:p w14:paraId="3A2754E8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F11277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Szydłowska Magdalena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685E0BF6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068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AFDC710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mszydlowska@um.niemcza.pl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4CAA3D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II/pok.15</w:t>
            </w:r>
          </w:p>
        </w:tc>
      </w:tr>
      <w:tr w:rsidR="0062187E" w:rsidRPr="00773312" w14:paraId="6F5804BF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33F9035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388BF6C1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Oświata i Biuro Rady Miejskiej – ,,OŚ”/ ,,BR”;</w:t>
            </w:r>
          </w:p>
          <w:p w14:paraId="6C86181D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035690B7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05954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2819F962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77CE27D4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1EBB091A" w14:textId="6168D9F1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2A39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0858EBB6" w14:textId="77777777" w:rsidR="0062187E" w:rsidRPr="00773312" w:rsidRDefault="0062187E" w:rsidP="0062187E">
            <w:pPr>
              <w:suppressAutoHyphens w:val="0"/>
              <w:spacing w:before="100" w:after="142" w:line="288" w:lineRule="auto"/>
              <w:jc w:val="center"/>
              <w:textAlignment w:val="auto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eastAsia="Times New Roman" w:hAnsi="Times New Roman" w:cs="Times New Roman"/>
                <w:kern w:val="0"/>
                <w:lang w:eastAsia="pl-PL" w:bidi="ar-SA"/>
              </w:rPr>
              <w:t>Inspektor ds. obsługi Rady Miejskiej/Zastępca Kierownika Urzędu Stanu Cywilnego</w:t>
            </w:r>
          </w:p>
          <w:p w14:paraId="5657609C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2230D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Borowska Agnieszka</w:t>
            </w: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5A79685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74/8376 203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49463C44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aborowska@um.niemcza.pl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2682CF47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II/pok.18</w:t>
            </w:r>
          </w:p>
        </w:tc>
      </w:tr>
      <w:tr w:rsidR="0062187E" w:rsidRPr="00773312" w14:paraId="48C54DC3" w14:textId="77777777" w:rsidTr="00F86EC1">
        <w:tc>
          <w:tcPr>
            <w:tcW w:w="1502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AFA7F9E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lang w:bidi="ar-SA"/>
              </w:rPr>
            </w:pPr>
          </w:p>
          <w:p w14:paraId="66FEA0A5" w14:textId="77777777" w:rsidR="0062187E" w:rsidRPr="00773312" w:rsidRDefault="0062187E" w:rsidP="0062187E">
            <w:pPr>
              <w:widowControl w:val="0"/>
              <w:tabs>
                <w:tab w:val="left" w:pos="0"/>
              </w:tabs>
              <w:suppressAutoHyphens w:val="0"/>
              <w:jc w:val="center"/>
              <w:textAlignment w:val="auto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773312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  <w:lang w:bidi="ar-SA"/>
              </w:rPr>
              <w:t>Radca Prawny – ,,RP”;</w:t>
            </w:r>
          </w:p>
          <w:p w14:paraId="5165C863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87E" w:rsidRPr="00773312" w14:paraId="599D1003" w14:textId="77777777" w:rsidTr="00F86EC1"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D47F9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34740176" w14:textId="77777777" w:rsidR="002A394B" w:rsidRDefault="002A394B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  <w:p w14:paraId="54451CD6" w14:textId="24CF015D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2</w:t>
            </w:r>
            <w:r w:rsidR="002A39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7A702644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  <w:bCs/>
              </w:rPr>
            </w:pPr>
            <w:r w:rsidRPr="00773312">
              <w:rPr>
                <w:rFonts w:ascii="Times New Roman" w:hAnsi="Times New Roman" w:cs="Times New Roman"/>
                <w:bCs/>
              </w:rPr>
              <w:t xml:space="preserve">Komarnicki i </w:t>
            </w:r>
            <w:proofErr w:type="spellStart"/>
            <w:r w:rsidRPr="00773312">
              <w:rPr>
                <w:rFonts w:ascii="Times New Roman" w:hAnsi="Times New Roman" w:cs="Times New Roman"/>
                <w:bCs/>
              </w:rPr>
              <w:t>Machajski</w:t>
            </w:r>
            <w:proofErr w:type="spellEnd"/>
            <w:r w:rsidRPr="00773312">
              <w:rPr>
                <w:rFonts w:ascii="Times New Roman" w:hAnsi="Times New Roman" w:cs="Times New Roman"/>
                <w:bCs/>
              </w:rPr>
              <w:t xml:space="preserve"> Kancelaria Prawnicza Adwokata i Radcy Prawnego </w:t>
            </w:r>
            <w:proofErr w:type="spellStart"/>
            <w:r w:rsidRPr="00773312">
              <w:rPr>
                <w:rFonts w:ascii="Times New Roman" w:hAnsi="Times New Roman" w:cs="Times New Roman"/>
                <w:bCs/>
              </w:rPr>
              <w:t>Sp.p</w:t>
            </w:r>
            <w:proofErr w:type="spellEnd"/>
            <w:r w:rsidRPr="00773312">
              <w:rPr>
                <w:rFonts w:ascii="Times New Roman" w:hAnsi="Times New Roman" w:cs="Times New Roman"/>
                <w:bCs/>
              </w:rPr>
              <w:t>., ul. Energetyczna 8/7, 53-330 Wrocław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78E774" w14:textId="77777777" w:rsidR="0062187E" w:rsidRPr="00773312" w:rsidRDefault="0062187E" w:rsidP="0062187E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06ACC0F" w14:textId="77777777" w:rsidR="002A394B" w:rsidRDefault="002A394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  <w:p w14:paraId="3D7B2CA9" w14:textId="77777777" w:rsidR="002A394B" w:rsidRDefault="002A394B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8542495" w14:textId="0C23337E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71/7835 992</w:t>
            </w:r>
          </w:p>
        </w:tc>
        <w:tc>
          <w:tcPr>
            <w:tcW w:w="4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3F0C40FF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sekretariat@komarnickimachajski.pl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10" w:type="dxa"/>
            </w:tcMar>
          </w:tcPr>
          <w:p w14:paraId="54263A72" w14:textId="77777777" w:rsidR="0062187E" w:rsidRPr="00773312" w:rsidRDefault="0062187E" w:rsidP="0062187E">
            <w:pPr>
              <w:pStyle w:val="Zawartotabeli"/>
              <w:tabs>
                <w:tab w:val="left" w:pos="4656"/>
              </w:tabs>
              <w:jc w:val="center"/>
              <w:rPr>
                <w:rFonts w:ascii="Times New Roman" w:hAnsi="Times New Roman" w:cs="Times New Roman"/>
              </w:rPr>
            </w:pPr>
            <w:r w:rsidRPr="00773312">
              <w:rPr>
                <w:rFonts w:ascii="Times New Roman" w:hAnsi="Times New Roman" w:cs="Times New Roman"/>
              </w:rPr>
              <w:t>Piętro II/pok.13</w:t>
            </w:r>
          </w:p>
        </w:tc>
      </w:tr>
    </w:tbl>
    <w:p w14:paraId="797C32CE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2CB6025F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5D85C1F7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6F6EF732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0F0E2A89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2D827681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0108F734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50002C2E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31ABB396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p w14:paraId="23153C63" w14:textId="77777777" w:rsidR="0098183C" w:rsidRPr="00773312" w:rsidRDefault="0098183C" w:rsidP="00751D56">
      <w:pPr>
        <w:jc w:val="center"/>
        <w:rPr>
          <w:rFonts w:ascii="Times New Roman" w:hAnsi="Times New Roman" w:cs="Times New Roman"/>
        </w:rPr>
      </w:pPr>
    </w:p>
    <w:sectPr w:rsidR="0098183C" w:rsidRPr="00773312" w:rsidSect="008B48AD">
      <w:headerReference w:type="default" r:id="rId9"/>
      <w:pgSz w:w="16838" w:h="11906" w:orient="landscape"/>
      <w:pgMar w:top="-568" w:right="1134" w:bottom="0" w:left="1134" w:header="104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26D1" w14:textId="77777777" w:rsidR="00F45BD5" w:rsidRDefault="00F45BD5">
      <w:r>
        <w:separator/>
      </w:r>
    </w:p>
  </w:endnote>
  <w:endnote w:type="continuationSeparator" w:id="0">
    <w:p w14:paraId="630F3912" w14:textId="77777777" w:rsidR="00F45BD5" w:rsidRDefault="00F4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B2C7" w14:textId="77777777" w:rsidR="00F45BD5" w:rsidRDefault="00F45BD5">
      <w:r>
        <w:separator/>
      </w:r>
    </w:p>
  </w:footnote>
  <w:footnote w:type="continuationSeparator" w:id="0">
    <w:p w14:paraId="27C54A39" w14:textId="77777777" w:rsidR="00F45BD5" w:rsidRDefault="00F45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B14" w14:textId="77777777" w:rsidR="0098183C" w:rsidRDefault="0098183C">
    <w:pPr>
      <w:widowControl w:val="0"/>
      <w:jc w:val="center"/>
      <w:textAlignment w:val="auto"/>
      <w:rPr>
        <w:rFonts w:ascii="Bookman Old Style" w:eastAsia="Lucida Sans Unicode" w:hAnsi="Bookman Old Style"/>
        <w:b/>
        <w:bCs/>
        <w:lang w:bidi="ar-SA"/>
      </w:rPr>
    </w:pPr>
  </w:p>
  <w:p w14:paraId="15FA7BA3" w14:textId="77777777" w:rsidR="0098183C" w:rsidRDefault="0098183C">
    <w:pPr>
      <w:widowControl w:val="0"/>
      <w:tabs>
        <w:tab w:val="left" w:pos="0"/>
      </w:tabs>
      <w:jc w:val="center"/>
      <w:textAlignment w:val="auto"/>
      <w:rPr>
        <w:rFonts w:ascii="Bookman Old Style" w:hAnsi="Bookman Old Style"/>
      </w:rPr>
    </w:pPr>
  </w:p>
  <w:tbl>
    <w:tblPr>
      <w:tblW w:w="73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"/>
      <w:gridCol w:w="7300"/>
    </w:tblGrid>
    <w:tr w:rsidR="0098183C" w14:paraId="47E13F13" w14:textId="77777777">
      <w:tc>
        <w:tcPr>
          <w:tcW w:w="80" w:type="dxa"/>
          <w:shd w:val="clear" w:color="auto" w:fill="auto"/>
          <w:vAlign w:val="center"/>
        </w:tcPr>
        <w:p w14:paraId="4565C6A0" w14:textId="77777777" w:rsidR="0098183C" w:rsidRDefault="0098183C">
          <w:pPr>
            <w:suppressAutoHyphens w:val="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6C81BA9E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Bookman Old Style" w:eastAsia="Times New Roman" w:hAnsi="Bookman Old Style" w:cs="Times New Roman"/>
              <w:kern w:val="0"/>
              <w:lang w:eastAsia="pl-PL" w:bidi="ar-SA"/>
            </w:rPr>
          </w:pPr>
        </w:p>
      </w:tc>
    </w:tr>
    <w:tr w:rsidR="0098183C" w14:paraId="441B9830" w14:textId="77777777">
      <w:trPr>
        <w:trHeight w:val="105"/>
      </w:trPr>
      <w:tc>
        <w:tcPr>
          <w:tcW w:w="80" w:type="dxa"/>
          <w:shd w:val="clear" w:color="auto" w:fill="auto"/>
          <w:vAlign w:val="center"/>
        </w:tcPr>
        <w:p w14:paraId="273DA986" w14:textId="77777777" w:rsidR="0098183C" w:rsidRDefault="0098183C">
          <w:pPr>
            <w:suppressAutoHyphens w:val="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  <w:tc>
        <w:tcPr>
          <w:tcW w:w="7300" w:type="dxa"/>
          <w:shd w:val="clear" w:color="auto" w:fill="auto"/>
          <w:vAlign w:val="center"/>
        </w:tcPr>
        <w:p w14:paraId="039D498F" w14:textId="77777777" w:rsidR="0098183C" w:rsidRDefault="0098183C">
          <w:pPr>
            <w:suppressAutoHyphens w:val="0"/>
            <w:spacing w:before="100" w:after="100"/>
            <w:textAlignment w:val="auto"/>
            <w:rPr>
              <w:rFonts w:ascii="Times New Roman" w:eastAsia="Times New Roman" w:hAnsi="Times New Roman" w:cs="Times New Roman"/>
              <w:kern w:val="0"/>
              <w:lang w:eastAsia="pl-PL" w:bidi="ar-SA"/>
            </w:rPr>
          </w:pPr>
        </w:p>
      </w:tc>
    </w:tr>
  </w:tbl>
  <w:p w14:paraId="71AA4DD7" w14:textId="77777777" w:rsidR="0098183C" w:rsidRDefault="0098183C">
    <w:pPr>
      <w:widowControl w:val="0"/>
      <w:textAlignment w:val="auto"/>
    </w:pPr>
  </w:p>
  <w:p w14:paraId="2D791A3B" w14:textId="77777777" w:rsidR="0098183C" w:rsidRDefault="00981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4A6"/>
    <w:multiLevelType w:val="multilevel"/>
    <w:tmpl w:val="0B1ED472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EF176B"/>
    <w:multiLevelType w:val="multilevel"/>
    <w:tmpl w:val="52A60E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6244F6"/>
    <w:multiLevelType w:val="multilevel"/>
    <w:tmpl w:val="9FB42690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)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6833F7"/>
    <w:multiLevelType w:val="multilevel"/>
    <w:tmpl w:val="7F8CB828"/>
    <w:lvl w:ilvl="0">
      <w:start w:val="1"/>
      <w:numFmt w:val="decimal"/>
      <w:suff w:val="space"/>
      <w:lvlText w:val="§%1. "/>
      <w:lvlJc w:val="left"/>
      <w:pPr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ind w:left="851" w:hanging="567"/>
      </w:pPr>
    </w:lvl>
    <w:lvl w:ilvl="2">
      <w:start w:val="1"/>
      <w:numFmt w:val="decimal"/>
      <w:lvlText w:val="%3)"/>
      <w:lvlJc w:val="left"/>
      <w:pPr>
        <w:ind w:left="1134" w:hanging="454"/>
      </w:pPr>
    </w:lvl>
    <w:lvl w:ilvl="3">
      <w:start w:val="1"/>
      <w:numFmt w:val="lowerLetter"/>
      <w:suff w:val="space"/>
      <w:lvlText w:val="%4)"/>
      <w:lvlJc w:val="left"/>
      <w:pPr>
        <w:ind w:left="567" w:hanging="17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3C"/>
    <w:rsid w:val="002A394B"/>
    <w:rsid w:val="002D4669"/>
    <w:rsid w:val="00501213"/>
    <w:rsid w:val="005C1DE8"/>
    <w:rsid w:val="0062187E"/>
    <w:rsid w:val="00654EBE"/>
    <w:rsid w:val="00751D56"/>
    <w:rsid w:val="007616FE"/>
    <w:rsid w:val="00773312"/>
    <w:rsid w:val="007943BA"/>
    <w:rsid w:val="008750BD"/>
    <w:rsid w:val="0088243D"/>
    <w:rsid w:val="008A77DF"/>
    <w:rsid w:val="008B48AD"/>
    <w:rsid w:val="00970B25"/>
    <w:rsid w:val="0098183C"/>
    <w:rsid w:val="009A29F7"/>
    <w:rsid w:val="00C20F33"/>
    <w:rsid w:val="00D741AA"/>
    <w:rsid w:val="00EA65F8"/>
    <w:rsid w:val="00F14CD6"/>
    <w:rsid w:val="00F45BD5"/>
    <w:rsid w:val="00F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8BBF"/>
  <w15:docId w15:val="{8B7EE2D0-0373-49C7-B0BA-32BD5475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cs="Mangal"/>
      <w:szCs w:val="21"/>
    </w:rPr>
  </w:style>
  <w:style w:type="character" w:customStyle="1" w:styleId="StopkaZnak">
    <w:name w:val="Stopka Znak"/>
    <w:basedOn w:val="Domylnaczcionkaakapitu"/>
    <w:qFormat/>
    <w:rPr>
      <w:rFonts w:cs="Mangal"/>
      <w:szCs w:val="21"/>
    </w:rPr>
  </w:style>
  <w:style w:type="character" w:customStyle="1" w:styleId="WWCharLFO1LVL1">
    <w:name w:val="WW_CharLFO1LVL1"/>
    <w:qFormat/>
    <w:rPr>
      <w:b/>
      <w:bCs/>
    </w:rPr>
  </w:style>
  <w:style w:type="character" w:customStyle="1" w:styleId="WWCharLFO2LVL1">
    <w:name w:val="WW_CharLFO2LVL1"/>
    <w:qFormat/>
    <w:rPr>
      <w:b/>
      <w:bCs/>
    </w:rPr>
  </w:style>
  <w:style w:type="character" w:customStyle="1" w:styleId="WWCharLFO3LVL1">
    <w:name w:val="WW_CharLFO3LVL1"/>
    <w:qFormat/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A3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rkany@um.niemc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10956-5958-4B8E-895F-73D7EC62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Norberciak</dc:creator>
  <dc:description/>
  <cp:lastModifiedBy>Sylwia Sarkany</cp:lastModifiedBy>
  <cp:revision>2</cp:revision>
  <dcterms:created xsi:type="dcterms:W3CDTF">2021-04-21T11:27:00Z</dcterms:created>
  <dcterms:modified xsi:type="dcterms:W3CDTF">2021-04-21T11:27:00Z</dcterms:modified>
  <dc:language>pl-PL</dc:language>
</cp:coreProperties>
</file>